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АДМИНИСТРАЦИЯ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БЕРЁЗОВСКОГО СЕЛЬСКОГО ПОСЕЛЕНИЯ ПОДГОРЕНСКОГО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МУНИЦИПАЛЬНОГО РАЙОНА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ВОРОНЕЖСКОЙ ОБЛАСТИ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ПОСТАНОВЛЕНИЕ</w:t>
      </w:r>
    </w:p>
    <w:p w:rsidR="006E3549" w:rsidRPr="006E3549" w:rsidRDefault="006E3549" w:rsidP="006E3549">
      <w:pPr>
        <w:widowControl w:val="0"/>
        <w:spacing w:after="0" w:line="322" w:lineRule="exact"/>
        <w:ind w:left="20" w:right="17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</w:pPr>
      <w:r w:rsidRPr="006E3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  <w:lang w:eastAsia="ru-RU" w:bidi="ru-RU"/>
        </w:rPr>
        <w:t>от «08» октября 2024 года № 19</w:t>
      </w:r>
      <w:r w:rsidRPr="006E3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6E3549" w:rsidRPr="006E3549" w:rsidRDefault="006E3549" w:rsidP="006E3549">
      <w:pPr>
        <w:widowControl w:val="0"/>
        <w:spacing w:after="0" w:line="322" w:lineRule="exact"/>
        <w:ind w:left="20" w:right="17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</w:pPr>
      <w:r w:rsidRPr="006E3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  <w:t>пос. Сагуны</w:t>
      </w:r>
    </w:p>
    <w:p w:rsidR="006E3549" w:rsidRPr="006E3549" w:rsidRDefault="006E3549" w:rsidP="006E3549">
      <w:pPr>
        <w:widowControl w:val="0"/>
        <w:spacing w:after="0" w:line="322" w:lineRule="exact"/>
        <w:ind w:left="20" w:right="1760"/>
        <w:rPr>
          <w:rFonts w:ascii="Times New Roman" w:eastAsia="Times New Roman" w:hAnsi="Times New Roman" w:cs="Times New Roman"/>
          <w:spacing w:val="4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Об изменении адресной информации объектов адресации, 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расположенных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Берёзовского сельского поселения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  </w:t>
      </w: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добавлении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кадастрового номера объектам недвижимости, 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ранее внесённым в ГАР ФИАС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связи с упорядочиванием адресов объектов адресации, расположенных на территории Берёзовского сельского поселения Подгоренского муниципального района Воронежской области 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аннулирования адресов»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Берёзовского сельского поселения </w:t>
      </w:r>
      <w:r w:rsidRPr="006E354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постановляет</w:t>
      </w: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Изменить адресную информацию объектов адресации, ранее внесенных в ФИАС без кадастрового номера, расположенных на территории Берёзовского сельского поселения Подгоренского муниципального района Воронежской области.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Добавить кадастровый номер объектам недвижимости, ранее внесённым в ГАР ФИАС расположенным на территории Берёзовского сельского поселения Подгоренского муниципального района Воронежской области, согласно приложению №1 к настоящему постановлению.</w:t>
      </w:r>
    </w:p>
    <w:p w:rsidR="006E3549" w:rsidRPr="006E3549" w:rsidRDefault="006E3549" w:rsidP="006E3549">
      <w:pPr>
        <w:widowControl w:val="0"/>
        <w:spacing w:after="0" w:line="240" w:lineRule="auto"/>
        <w:ind w:left="1125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выполнением данного постановления оставляю за собой.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Глава Берёзовского сельского поселения                                               Г.Н. Касьянова</w:t>
      </w:r>
    </w:p>
    <w:p w:rsidR="00A0253F" w:rsidRDefault="00A0253F" w:rsidP="00EC77C9">
      <w:pPr>
        <w:jc w:val="right"/>
        <w:sectPr w:rsidR="00A0253F" w:rsidSect="00A02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C77C9" w:rsidRPr="005B05FE" w:rsidRDefault="00EC77C9" w:rsidP="00EC77C9">
      <w:pPr>
        <w:jc w:val="right"/>
      </w:pPr>
      <w:r w:rsidRPr="005B05FE">
        <w:lastRenderedPageBreak/>
        <w:t xml:space="preserve">Приложение </w:t>
      </w:r>
      <w:r>
        <w:t>№</w:t>
      </w:r>
      <w:r w:rsidRPr="005B05FE">
        <w:t xml:space="preserve">1 </w:t>
      </w:r>
      <w:r>
        <w:t xml:space="preserve"> </w:t>
      </w:r>
      <w:r w:rsidRPr="005B05FE">
        <w:t>к постановлению</w:t>
      </w:r>
      <w:r>
        <w:t xml:space="preserve"> </w:t>
      </w:r>
      <w:r w:rsidRPr="005B05FE">
        <w:t>администрации Берёзовского</w:t>
      </w:r>
    </w:p>
    <w:p w:rsidR="00EC77C9" w:rsidRPr="005B05FE" w:rsidRDefault="00EC77C9" w:rsidP="00EC77C9">
      <w:pPr>
        <w:jc w:val="right"/>
      </w:pPr>
      <w:r w:rsidRPr="005B05FE">
        <w:t xml:space="preserve">сельского поселения </w:t>
      </w:r>
      <w:r w:rsidR="00421C23">
        <w:t xml:space="preserve"> от  08 октябр</w:t>
      </w:r>
      <w:r w:rsidR="004873A5">
        <w:t>я</w:t>
      </w:r>
      <w:r w:rsidR="000F1EC5">
        <w:t xml:space="preserve"> 2024</w:t>
      </w:r>
      <w:r w:rsidR="00264C72">
        <w:t xml:space="preserve"> года №</w:t>
      </w:r>
      <w:r w:rsidR="00421C23">
        <w:t>19</w:t>
      </w:r>
      <w:r w:rsidR="00264C72">
        <w:t xml:space="preserve"> </w:t>
      </w:r>
      <w:r w:rsidRPr="005B05FE">
        <w:t xml:space="preserve">           </w:t>
      </w:r>
    </w:p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560"/>
        <w:gridCol w:w="1275"/>
        <w:gridCol w:w="1276"/>
        <w:gridCol w:w="992"/>
        <w:gridCol w:w="426"/>
        <w:gridCol w:w="425"/>
        <w:gridCol w:w="425"/>
        <w:gridCol w:w="425"/>
        <w:gridCol w:w="2622"/>
        <w:gridCol w:w="3048"/>
      </w:tblGrid>
      <w:tr w:rsidR="002A2039" w:rsidRPr="005B05FE" w:rsidTr="002A2039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№</w:t>
            </w:r>
            <w:proofErr w:type="gramStart"/>
            <w:r w:rsidRPr="005B05FE">
              <w:t>п</w:t>
            </w:r>
            <w:proofErr w:type="gramEnd"/>
            <w:r w:rsidRPr="005B05FE">
              <w:t>/п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pPr>
              <w:jc w:val="center"/>
            </w:pPr>
            <w:r w:rsidRPr="005B05FE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039" w:rsidRDefault="002A2039" w:rsidP="002A2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039" w:rsidRDefault="002A2039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Кадастровый номер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Default="004F61B6" w:rsidP="00937E75">
            <w:pPr>
              <w:jc w:val="center"/>
              <w:rPr>
                <w:b/>
                <w:bCs/>
              </w:rPr>
            </w:pPr>
            <w:r w:rsidRPr="004F61B6">
              <w:rPr>
                <w:b/>
                <w:bCs/>
              </w:rPr>
              <w:t>Уникальный номер в ГАР (FIAS ID) </w:t>
            </w:r>
          </w:p>
        </w:tc>
      </w:tr>
      <w:tr w:rsidR="002A2039" w:rsidRPr="005B05FE" w:rsidTr="002A2039">
        <w:trPr>
          <w:trHeight w:val="7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Страна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Субъект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Населенный пункт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Элемент УДС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453B80" w:rsidP="00937E75">
            <w:r>
              <w:t>Здания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421C23" w:rsidP="00937E75">
            <w:r>
              <w:t>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>
              <w:t>Земельного участка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039" w:rsidRPr="005B05FE" w:rsidRDefault="002A2039" w:rsidP="00937E75">
            <w:r>
              <w:t>Сооружения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</w:tr>
      <w:tr w:rsidR="009E4435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94404" w:rsidP="00CB488D">
            <w: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83б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033812" w:rsidRDefault="009E4435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9E4435">
            <w:pPr>
              <w:jc w:val="center"/>
            </w:pPr>
            <w:r w:rsidRPr="00033812">
              <w:t>36:24:0700002:123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9E4435" w:rsidRDefault="009E4435" w:rsidP="009E4435">
            <w:pPr>
              <w:jc w:val="center"/>
              <w:rPr>
                <w:lang w:val="en-US"/>
              </w:rPr>
            </w:pPr>
            <w:r w:rsidRPr="009E4435">
              <w:rPr>
                <w:lang w:val="en-US"/>
              </w:rPr>
              <w:t>6eb64a44-9a56-417e-b8b0-fcb50421b9b1</w:t>
            </w:r>
          </w:p>
        </w:tc>
      </w:tr>
      <w:tr w:rsidR="009E4435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352C1B" w:rsidRDefault="00994404" w:rsidP="00CB488D">
            <w: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83в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033812" w:rsidRDefault="009E4435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9E4435">
            <w:pPr>
              <w:jc w:val="center"/>
            </w:pPr>
            <w:r w:rsidRPr="00033812">
              <w:t>36:24:0700002:80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9E4435" w:rsidRDefault="009E4435" w:rsidP="009E4435">
            <w:pPr>
              <w:jc w:val="center"/>
              <w:rPr>
                <w:lang w:val="en-US"/>
              </w:rPr>
            </w:pPr>
            <w:r w:rsidRPr="009E4435">
              <w:rPr>
                <w:lang w:val="en-US"/>
              </w:rPr>
              <w:t>2c756c22-b969-4e32-adc9-027631db9d3d</w:t>
            </w:r>
          </w:p>
        </w:tc>
      </w:tr>
      <w:tr w:rsidR="009E4435" w:rsidRPr="001A432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352C1B" w:rsidRDefault="00994404" w:rsidP="00CB488D">
            <w: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83г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033812" w:rsidRDefault="009E4435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9E4435">
            <w:pPr>
              <w:jc w:val="center"/>
            </w:pPr>
            <w:r w:rsidRPr="00033812">
              <w:t>36:24:0700002:81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9E4435">
            <w:pPr>
              <w:jc w:val="center"/>
            </w:pPr>
            <w:r w:rsidRPr="00033812">
              <w:t>f3b84a18-5618-4c45-9e79-99bd2a221c41</w:t>
            </w:r>
          </w:p>
        </w:tc>
      </w:tr>
      <w:tr w:rsidR="009E4435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94404" w:rsidP="00CB488D">
            <w: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85а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033812" w:rsidRDefault="009E4435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9E4435">
            <w:pPr>
              <w:jc w:val="center"/>
            </w:pPr>
            <w:r w:rsidRPr="00033812">
              <w:t>36:24:0700002:125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9E4435" w:rsidRDefault="009E4435" w:rsidP="009E4435">
            <w:pPr>
              <w:jc w:val="center"/>
              <w:rPr>
                <w:lang w:val="en-US"/>
              </w:rPr>
            </w:pPr>
            <w:r w:rsidRPr="009E4435">
              <w:rPr>
                <w:lang w:val="en-US"/>
              </w:rPr>
              <w:t>befbea98-680b-4d51-a557-29942040c400</w:t>
            </w:r>
          </w:p>
        </w:tc>
      </w:tr>
      <w:tr w:rsidR="00667B6A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994404" w:rsidP="00CB488D">
            <w:r>
              <w:lastRenderedPageBreak/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CB488D">
            <w:r w:rsidRPr="00C238A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CB488D">
            <w:r w:rsidRPr="00C238A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CB488D">
            <w:r w:rsidRPr="00C238A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CB488D">
            <w:r w:rsidRPr="00C238A7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CB488D">
            <w:r w:rsidRPr="00C238A7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CB488D">
            <w:r w:rsidRPr="00C238A7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CB488D">
            <w:r w:rsidRPr="00C238A7">
              <w:t>101б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Pr="00C238A7" w:rsidRDefault="00667B6A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667B6A">
            <w:pPr>
              <w:jc w:val="center"/>
            </w:pPr>
            <w:r w:rsidRPr="00C238A7">
              <w:t>36:24:0700003:120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667B6A">
            <w:pPr>
              <w:jc w:val="center"/>
            </w:pPr>
            <w:r w:rsidRPr="00C238A7">
              <w:t>365241f3-d54f-4e6e-8525-98da8860c00a</w:t>
            </w:r>
          </w:p>
        </w:tc>
      </w:tr>
      <w:tr w:rsidR="00603B83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Default="003C366A" w:rsidP="00CB488D">
            <w: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1E028F" w:rsidRDefault="00603B83" w:rsidP="00CB488D">
            <w:r w:rsidRPr="001E028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1E028F" w:rsidRDefault="00603B83" w:rsidP="00CB488D">
            <w:r w:rsidRPr="001E028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1E028F" w:rsidRDefault="00603B83" w:rsidP="00CB488D">
            <w:r w:rsidRPr="001E028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Default="00603B83" w:rsidP="00CB488D">
            <w:r w:rsidRPr="001E028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C238A7" w:rsidRDefault="00603B83" w:rsidP="00CB488D">
            <w:r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C238A7" w:rsidRDefault="00603B83" w:rsidP="00CB488D">
            <w:r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C238A7" w:rsidRDefault="00603B83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C238A7" w:rsidRDefault="00603B83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C238A7" w:rsidRDefault="00603B83" w:rsidP="00CB488D"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B83" w:rsidRPr="00C238A7" w:rsidRDefault="00603B83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B83" w:rsidRPr="00C238A7" w:rsidRDefault="00603B83" w:rsidP="00603B83">
            <w:pPr>
              <w:jc w:val="center"/>
            </w:pPr>
            <w:r>
              <w:t>36:24:0800008:12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603B83" w:rsidRDefault="00603B83" w:rsidP="00667B6A">
            <w:pPr>
              <w:jc w:val="center"/>
              <w:rPr>
                <w:lang w:val="en-US"/>
              </w:rPr>
            </w:pPr>
            <w:r w:rsidRPr="00603B83">
              <w:rPr>
                <w:lang w:val="en-US"/>
              </w:rPr>
              <w:t>9f1ea919-3ee4-4b2b-a60f-125524465c6e</w:t>
            </w:r>
          </w:p>
        </w:tc>
      </w:tr>
      <w:tr w:rsidR="00603B83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3C366A" w:rsidRDefault="003C366A" w:rsidP="00CB488D">
            <w: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1E028F" w:rsidRDefault="00603B83" w:rsidP="00CB488D">
            <w:r w:rsidRPr="001E028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1E028F" w:rsidRDefault="00603B83" w:rsidP="00CB488D">
            <w:r w:rsidRPr="001E028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1E028F" w:rsidRDefault="00603B83" w:rsidP="00CB488D">
            <w:r w:rsidRPr="001E028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Default="00603B83" w:rsidP="00CB488D">
            <w:r w:rsidRPr="001E028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F0348A" w:rsidRDefault="00603B83" w:rsidP="00CB488D">
            <w:r w:rsidRPr="00F0348A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Default="00603B83" w:rsidP="00CB488D">
            <w:r w:rsidRPr="00F0348A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C238A7" w:rsidRDefault="00603B83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C238A7" w:rsidRDefault="00235FBE" w:rsidP="00CB488D"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C238A7" w:rsidRDefault="00603B83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B83" w:rsidRPr="00C238A7" w:rsidRDefault="00603B83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B83" w:rsidRPr="00C238A7" w:rsidRDefault="00603B83" w:rsidP="00667B6A">
            <w:pPr>
              <w:jc w:val="center"/>
            </w:pPr>
            <w:r>
              <w:t xml:space="preserve">Не </w:t>
            </w:r>
            <w:proofErr w:type="gramStart"/>
            <w:r>
              <w:t>стоит на кадастровом учете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83" w:rsidRPr="00C238A7" w:rsidRDefault="00603B83" w:rsidP="00667B6A">
            <w:pPr>
              <w:jc w:val="center"/>
            </w:pPr>
            <w:r w:rsidRPr="00603B83">
              <w:t>81928c28-3662-4b99-af04-78a8e92949f3</w:t>
            </w:r>
          </w:p>
        </w:tc>
      </w:tr>
      <w:tr w:rsidR="003C366A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6155E2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C238A7" w:rsidRDefault="003C366A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C238A7" w:rsidRDefault="003C366A" w:rsidP="00CB488D"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C238A7" w:rsidRDefault="003C366A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667B6A">
            <w:pPr>
              <w:jc w:val="center"/>
            </w:pPr>
            <w:r w:rsidRPr="00603B83">
              <w:t>36:24:0800008:3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03B83" w:rsidRDefault="003C366A" w:rsidP="00667B6A">
            <w:pPr>
              <w:jc w:val="center"/>
            </w:pPr>
            <w:r w:rsidRPr="00603B83">
              <w:t>79f6459d-4ac0-4191-8756-bb2ac40c8685</w:t>
            </w:r>
          </w:p>
        </w:tc>
      </w:tr>
      <w:tr w:rsidR="003C366A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6155E2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C238A7" w:rsidRDefault="003C366A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C238A7" w:rsidRDefault="003C366A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603B83" w:rsidRDefault="003C366A" w:rsidP="00667B6A">
            <w:pPr>
              <w:jc w:val="center"/>
            </w:pPr>
            <w:r w:rsidRPr="002C7A42">
              <w:t>36:24:0800008:14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0adf4bc6-ea35-44c5-bfb8-57c667a9eeb6</w:t>
            </w:r>
          </w:p>
        </w:tc>
      </w:tr>
      <w:tr w:rsidR="003C366A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6155E2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36:24:0800008:15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ee712078-ed03-412c-9c9f-2e54b039e9bd</w:t>
            </w:r>
          </w:p>
        </w:tc>
      </w:tr>
      <w:tr w:rsidR="003C366A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6155E2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36:24:0800008:19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f3e2eba3-8097-497f-a09b-867cbe773387</w:t>
            </w:r>
          </w:p>
        </w:tc>
      </w:tr>
      <w:tr w:rsidR="003C366A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6155E2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36:24:0800008:20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61712d98-935f-4cdb-8736-d6b5bafb33bd</w:t>
            </w:r>
          </w:p>
        </w:tc>
      </w:tr>
      <w:tr w:rsidR="003C366A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lastRenderedPageBreak/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6155E2" w:rsidRDefault="003C366A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6155E2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36:24:0800008:21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ba36c78d-957f-4bfa-a43c-b72c7a38c629</w:t>
            </w:r>
          </w:p>
        </w:tc>
      </w:tr>
      <w:tr w:rsidR="003C366A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8C7299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36:24:0800008:7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309fa77d-d0a6-4d40-b9a0-2ee6234840f1</w:t>
            </w:r>
          </w:p>
        </w:tc>
      </w:tr>
      <w:tr w:rsidR="003C366A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8C7299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36:24:0800008:8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6cee50c0-9253-42dc-8e6d-4793f13125cc</w:t>
            </w:r>
          </w:p>
        </w:tc>
      </w:tr>
      <w:tr w:rsidR="003C366A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8C7299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36:24:0800006:17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5b97f4d9-4581-42cc-8add-3912c97a5d1d</w:t>
            </w:r>
          </w:p>
        </w:tc>
      </w:tr>
      <w:tr w:rsidR="003C366A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8C7299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36:24:0800008:22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08b3fc2c-6130-4cf8-971e-cde6422762fc</w:t>
            </w:r>
          </w:p>
        </w:tc>
      </w:tr>
      <w:tr w:rsidR="003C366A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8C7299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36:24:0800006:18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87d12858-957b-4b5b-bdef-131293462862</w:t>
            </w:r>
          </w:p>
        </w:tc>
      </w:tr>
      <w:tr w:rsidR="003C366A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8C7299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36:24:0800008:4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d9e2543f-7d73-49f7-a333-58db9c7d5397</w:t>
            </w:r>
          </w:p>
        </w:tc>
      </w:tr>
      <w:tr w:rsidR="003C366A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F42FE4" w:rsidRDefault="003C366A" w:rsidP="00CB488D">
            <w:r w:rsidRPr="00F42FE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F42FE4" w:rsidRDefault="003C366A" w:rsidP="00CB488D">
            <w:r w:rsidRPr="00F42FE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F42FE4" w:rsidRDefault="003C366A" w:rsidP="00CB488D">
            <w:r w:rsidRPr="00F42FE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F42FE4" w:rsidRDefault="003C366A" w:rsidP="00CB488D">
            <w:r w:rsidRPr="00F42FE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F42FE4" w:rsidRDefault="003C366A" w:rsidP="00CB488D">
            <w:r w:rsidRPr="00F42FE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F42FE4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36:24:0800008:10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9fbc52d9-c17b-4ae4-88f2-1c7eb89e020b</w:t>
            </w:r>
          </w:p>
        </w:tc>
      </w:tr>
      <w:tr w:rsidR="003C366A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lastRenderedPageBreak/>
              <w:t>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0A5DAC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r>
              <w:t>27а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2C7A42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36:24:0800007:32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3a26dec4-81f8-4ddc-b86a-a42e93bc89ae</w:t>
            </w:r>
          </w:p>
        </w:tc>
      </w:tr>
      <w:tr w:rsidR="003C366A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0A5DAC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36:24:0800008:11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e4ef15cf-3b4a-47f7-ace6-e058aa391e64</w:t>
            </w:r>
          </w:p>
        </w:tc>
      </w:tr>
      <w:tr w:rsidR="003C366A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0A5DAC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36:24:0800005:9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bd8e7ce3-957c-44bf-a14d-137e55fb51e8</w:t>
            </w:r>
          </w:p>
        </w:tc>
      </w:tr>
      <w:tr w:rsidR="003C366A" w:rsidRPr="006E354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0A5DAC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r>
              <w:t>36а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36:24:0800006:35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65350ca2-b67f-49c8-aeb1-c1718bd3933a</w:t>
            </w:r>
          </w:p>
        </w:tc>
      </w:tr>
      <w:tr w:rsidR="003C366A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3C366A" w:rsidP="00CB488D">
            <w:r>
              <w:t>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3C366A" w:rsidP="00CB488D">
            <w:r w:rsidRPr="000A5DAC">
              <w:t>Улица 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36:24:0800006:12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667B6A">
            <w:pPr>
              <w:jc w:val="center"/>
              <w:rPr>
                <w:lang w:val="en-US"/>
              </w:rPr>
            </w:pPr>
            <w:r w:rsidRPr="002C7A42">
              <w:rPr>
                <w:lang w:val="en-US"/>
              </w:rPr>
              <w:t>cb552f39-abe4-4723-b690-bd9e6ef27be7</w:t>
            </w:r>
          </w:p>
        </w:tc>
      </w:tr>
    </w:tbl>
    <w:p w:rsidR="00810871" w:rsidRPr="001E79F1" w:rsidRDefault="00810871">
      <w:pPr>
        <w:rPr>
          <w:lang w:val="en-US"/>
        </w:rPr>
      </w:pPr>
    </w:p>
    <w:sectPr w:rsidR="00810871" w:rsidRPr="001E79F1" w:rsidSect="00EC7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BB" w:rsidRDefault="00C33EBB" w:rsidP="00FA2BF2">
      <w:pPr>
        <w:spacing w:after="0" w:line="240" w:lineRule="auto"/>
      </w:pPr>
      <w:r>
        <w:separator/>
      </w:r>
    </w:p>
  </w:endnote>
  <w:endnote w:type="continuationSeparator" w:id="0">
    <w:p w:rsidR="00C33EBB" w:rsidRDefault="00C33EBB" w:rsidP="00FA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BB" w:rsidRDefault="00C33EBB" w:rsidP="00FA2BF2">
      <w:pPr>
        <w:spacing w:after="0" w:line="240" w:lineRule="auto"/>
      </w:pPr>
      <w:r>
        <w:separator/>
      </w:r>
    </w:p>
  </w:footnote>
  <w:footnote w:type="continuationSeparator" w:id="0">
    <w:p w:rsidR="00C33EBB" w:rsidRDefault="00C33EBB" w:rsidP="00FA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AED"/>
    <w:multiLevelType w:val="hybridMultilevel"/>
    <w:tmpl w:val="9C701B80"/>
    <w:lvl w:ilvl="0" w:tplc="C67C07E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C"/>
    <w:rsid w:val="00027280"/>
    <w:rsid w:val="00062CD2"/>
    <w:rsid w:val="00071747"/>
    <w:rsid w:val="00075A3A"/>
    <w:rsid w:val="00077C4F"/>
    <w:rsid w:val="00083466"/>
    <w:rsid w:val="0009405E"/>
    <w:rsid w:val="000A5D61"/>
    <w:rsid w:val="000B0F19"/>
    <w:rsid w:val="000F1EC5"/>
    <w:rsid w:val="00154A42"/>
    <w:rsid w:val="00175680"/>
    <w:rsid w:val="001A4321"/>
    <w:rsid w:val="001B4F78"/>
    <w:rsid w:val="001C3F7B"/>
    <w:rsid w:val="001C7DD0"/>
    <w:rsid w:val="001E79F1"/>
    <w:rsid w:val="0022264D"/>
    <w:rsid w:val="0022787D"/>
    <w:rsid w:val="00235B18"/>
    <w:rsid w:val="00235FBE"/>
    <w:rsid w:val="00236C21"/>
    <w:rsid w:val="00236E17"/>
    <w:rsid w:val="00250ECB"/>
    <w:rsid w:val="00264C72"/>
    <w:rsid w:val="00273339"/>
    <w:rsid w:val="00273A9F"/>
    <w:rsid w:val="002902F8"/>
    <w:rsid w:val="00290FB2"/>
    <w:rsid w:val="002A2039"/>
    <w:rsid w:val="002A3D8F"/>
    <w:rsid w:val="002C7A42"/>
    <w:rsid w:val="002D413F"/>
    <w:rsid w:val="003014BD"/>
    <w:rsid w:val="00313C78"/>
    <w:rsid w:val="003307A4"/>
    <w:rsid w:val="003404CF"/>
    <w:rsid w:val="00352C1B"/>
    <w:rsid w:val="003707D0"/>
    <w:rsid w:val="00395EED"/>
    <w:rsid w:val="003A7000"/>
    <w:rsid w:val="003C366A"/>
    <w:rsid w:val="003D3D35"/>
    <w:rsid w:val="00421C23"/>
    <w:rsid w:val="00425193"/>
    <w:rsid w:val="00453B80"/>
    <w:rsid w:val="0045746A"/>
    <w:rsid w:val="00473CF8"/>
    <w:rsid w:val="00485B59"/>
    <w:rsid w:val="004873A5"/>
    <w:rsid w:val="0049184B"/>
    <w:rsid w:val="0049725B"/>
    <w:rsid w:val="004A3C83"/>
    <w:rsid w:val="004E51D4"/>
    <w:rsid w:val="004F61B6"/>
    <w:rsid w:val="00527D8D"/>
    <w:rsid w:val="00533FAE"/>
    <w:rsid w:val="00563CA7"/>
    <w:rsid w:val="005904CB"/>
    <w:rsid w:val="005A4BFD"/>
    <w:rsid w:val="00602094"/>
    <w:rsid w:val="00603B83"/>
    <w:rsid w:val="00615BAD"/>
    <w:rsid w:val="00641C98"/>
    <w:rsid w:val="00660F91"/>
    <w:rsid w:val="00667B6A"/>
    <w:rsid w:val="00671553"/>
    <w:rsid w:val="00682216"/>
    <w:rsid w:val="00685DDD"/>
    <w:rsid w:val="006A2154"/>
    <w:rsid w:val="006A2ABF"/>
    <w:rsid w:val="006C31DA"/>
    <w:rsid w:val="006D74D4"/>
    <w:rsid w:val="006D7B2B"/>
    <w:rsid w:val="006E3549"/>
    <w:rsid w:val="006E6A00"/>
    <w:rsid w:val="006F5DD5"/>
    <w:rsid w:val="007220FF"/>
    <w:rsid w:val="0072374C"/>
    <w:rsid w:val="007343BF"/>
    <w:rsid w:val="00752705"/>
    <w:rsid w:val="0075624A"/>
    <w:rsid w:val="00760376"/>
    <w:rsid w:val="0078612F"/>
    <w:rsid w:val="007A2124"/>
    <w:rsid w:val="007D798C"/>
    <w:rsid w:val="007E1B6A"/>
    <w:rsid w:val="007E2585"/>
    <w:rsid w:val="007E4CF3"/>
    <w:rsid w:val="00810871"/>
    <w:rsid w:val="00810E73"/>
    <w:rsid w:val="0082747E"/>
    <w:rsid w:val="008314D4"/>
    <w:rsid w:val="00881AF0"/>
    <w:rsid w:val="008A5BFB"/>
    <w:rsid w:val="008B5051"/>
    <w:rsid w:val="008C2725"/>
    <w:rsid w:val="008D4D93"/>
    <w:rsid w:val="008E0751"/>
    <w:rsid w:val="008E6767"/>
    <w:rsid w:val="00912EAD"/>
    <w:rsid w:val="00930EC2"/>
    <w:rsid w:val="009358DA"/>
    <w:rsid w:val="00937E75"/>
    <w:rsid w:val="009662EB"/>
    <w:rsid w:val="00994404"/>
    <w:rsid w:val="009D3898"/>
    <w:rsid w:val="009E4435"/>
    <w:rsid w:val="00A0253F"/>
    <w:rsid w:val="00A0688A"/>
    <w:rsid w:val="00A41530"/>
    <w:rsid w:val="00A81506"/>
    <w:rsid w:val="00A92763"/>
    <w:rsid w:val="00AC61BA"/>
    <w:rsid w:val="00AF139C"/>
    <w:rsid w:val="00B50F6D"/>
    <w:rsid w:val="00B72FF2"/>
    <w:rsid w:val="00B84A19"/>
    <w:rsid w:val="00BA0EC6"/>
    <w:rsid w:val="00BB3D97"/>
    <w:rsid w:val="00BC20ED"/>
    <w:rsid w:val="00BE67D4"/>
    <w:rsid w:val="00BF15DC"/>
    <w:rsid w:val="00C33EBB"/>
    <w:rsid w:val="00C347E5"/>
    <w:rsid w:val="00C4736A"/>
    <w:rsid w:val="00C51434"/>
    <w:rsid w:val="00C65D8F"/>
    <w:rsid w:val="00C84905"/>
    <w:rsid w:val="00CB488D"/>
    <w:rsid w:val="00D2428B"/>
    <w:rsid w:val="00D61D71"/>
    <w:rsid w:val="00DA10EB"/>
    <w:rsid w:val="00DC3636"/>
    <w:rsid w:val="00E34F2D"/>
    <w:rsid w:val="00E82CDF"/>
    <w:rsid w:val="00E95A4A"/>
    <w:rsid w:val="00EC471E"/>
    <w:rsid w:val="00EC77C9"/>
    <w:rsid w:val="00EE1CC7"/>
    <w:rsid w:val="00EE6369"/>
    <w:rsid w:val="00EF1C2B"/>
    <w:rsid w:val="00F22C6E"/>
    <w:rsid w:val="00F23648"/>
    <w:rsid w:val="00F245D6"/>
    <w:rsid w:val="00F80B0D"/>
    <w:rsid w:val="00F90DB6"/>
    <w:rsid w:val="00F97514"/>
    <w:rsid w:val="00FA0181"/>
    <w:rsid w:val="00FA2BF2"/>
    <w:rsid w:val="00FA40DF"/>
    <w:rsid w:val="00FB52A2"/>
    <w:rsid w:val="00FC5335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BE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BE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Berezovskoe</dc:creator>
  <cp:lastModifiedBy>Berezovskoe</cp:lastModifiedBy>
  <cp:revision>2</cp:revision>
  <cp:lastPrinted>2024-10-09T11:18:00Z</cp:lastPrinted>
  <dcterms:created xsi:type="dcterms:W3CDTF">2022-03-31T06:30:00Z</dcterms:created>
  <dcterms:modified xsi:type="dcterms:W3CDTF">2024-10-10T06:42:00Z</dcterms:modified>
</cp:coreProperties>
</file>